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989"/>
      </w:tblGrid>
      <w:tr w:rsidR="001243CE" w:rsidRPr="004A2603" w14:paraId="42760455" w14:textId="77777777" w:rsidTr="00C5411C">
        <w:trPr>
          <w:jc w:val="right"/>
        </w:trPr>
        <w:tc>
          <w:tcPr>
            <w:tcW w:w="5228" w:type="dxa"/>
          </w:tcPr>
          <w:p w14:paraId="1EEE95A4" w14:textId="4881AFA9" w:rsidR="001243CE" w:rsidRPr="004A2603" w:rsidRDefault="001243CE" w:rsidP="00C5411C">
            <w:pPr>
              <w:outlineLvl w:val="3"/>
              <w:rPr>
                <w:rFonts w:cstheme="minorHAnsi"/>
                <w:b/>
                <w:color w:val="FF0000"/>
                <w:sz w:val="56"/>
                <w:szCs w:val="56"/>
              </w:rPr>
            </w:pPr>
            <w:r w:rsidRPr="004A2603">
              <w:rPr>
                <w:rFonts w:cstheme="minorHAnsi"/>
                <w:b/>
                <w:noProof/>
                <w:color w:val="FF0000"/>
                <w:sz w:val="56"/>
                <w:szCs w:val="56"/>
                <w:lang w:eastAsia="it-IT"/>
              </w:rPr>
              <w:drawing>
                <wp:inline distT="0" distB="0" distL="0" distR="0" wp14:anchorId="7FF0E455" wp14:editId="4B88838D">
                  <wp:extent cx="2560320" cy="1013460"/>
                  <wp:effectExtent l="0" t="0" r="0" b="0"/>
                  <wp:docPr id="11" name="Immagine 11" descr="C:\Users\Claudio\Desktop\logo atletica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audio\Desktop\logo atletica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58" cy="102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vAlign w:val="center"/>
          </w:tcPr>
          <w:p w14:paraId="41EF8068" w14:textId="77777777" w:rsidR="001243CE" w:rsidRPr="004A2603" w:rsidRDefault="001243CE" w:rsidP="00EF4CA1">
            <w:pPr>
              <w:jc w:val="right"/>
              <w:outlineLvl w:val="3"/>
              <w:rPr>
                <w:rFonts w:cstheme="minorHAnsi"/>
                <w:b/>
                <w:color w:val="FF0000"/>
                <w:sz w:val="56"/>
                <w:szCs w:val="56"/>
              </w:rPr>
            </w:pPr>
          </w:p>
          <w:p w14:paraId="6A53E972" w14:textId="77777777" w:rsidR="00EF4CA1" w:rsidRDefault="00EF4CA1" w:rsidP="00EF4CA1">
            <w:pPr>
              <w:jc w:val="right"/>
              <w:outlineLvl w:val="3"/>
              <w:rPr>
                <w:rFonts w:ascii="Centaur" w:hAnsi="Centaur" w:cstheme="minorHAnsi"/>
                <w:b/>
                <w:color w:val="FF0000"/>
                <w:sz w:val="56"/>
                <w:szCs w:val="56"/>
              </w:rPr>
            </w:pPr>
          </w:p>
          <w:p w14:paraId="1C1DE8BB" w14:textId="4FC0192C" w:rsidR="009F3950" w:rsidRPr="00EE2D98" w:rsidRDefault="009F3950" w:rsidP="00EF4CA1">
            <w:pPr>
              <w:jc w:val="right"/>
              <w:outlineLvl w:val="3"/>
              <w:rPr>
                <w:rFonts w:ascii="Centaur" w:hAnsi="Centaur" w:cstheme="minorHAnsi"/>
                <w:b/>
                <w:color w:val="FF0000"/>
                <w:sz w:val="56"/>
                <w:szCs w:val="56"/>
              </w:rPr>
            </w:pPr>
          </w:p>
        </w:tc>
      </w:tr>
    </w:tbl>
    <w:p w14:paraId="77E559BA" w14:textId="3F104662" w:rsidR="00EE2D98" w:rsidRDefault="00F364E2" w:rsidP="00C5411C">
      <w:pPr>
        <w:spacing w:after="0"/>
        <w:jc w:val="center"/>
        <w:rPr>
          <w:rFonts w:ascii="Centaur" w:hAnsi="Centaur" w:cstheme="minorHAnsi"/>
          <w:b/>
          <w:color w:val="FF0000"/>
          <w:sz w:val="32"/>
          <w:szCs w:val="32"/>
        </w:rPr>
      </w:pPr>
      <w:r>
        <w:rPr>
          <w:rFonts w:ascii="Centaur" w:hAnsi="Centaur" w:cstheme="minorHAnsi"/>
          <w:b/>
          <w:color w:val="FF0000"/>
          <w:sz w:val="32"/>
          <w:szCs w:val="32"/>
        </w:rPr>
        <w:t>PRINCIPALI RISULTATI 2024</w:t>
      </w:r>
    </w:p>
    <w:p w14:paraId="31185985" w14:textId="1C0808C0" w:rsidR="00177D82" w:rsidRDefault="00177D82" w:rsidP="00177D82">
      <w:pPr>
        <w:spacing w:after="0"/>
        <w:rPr>
          <w:rFonts w:cstheme="minorHAnsi"/>
          <w:b/>
          <w:bCs/>
          <w:color w:val="2E74B5" w:themeColor="accent1" w:themeShade="BF"/>
        </w:rPr>
      </w:pPr>
      <w:r w:rsidRPr="00EF4CA1">
        <w:rPr>
          <w:rFonts w:cstheme="minorHAnsi"/>
          <w:b/>
          <w:bCs/>
          <w:color w:val="2E74B5" w:themeColor="accent1" w:themeShade="BF"/>
        </w:rPr>
        <w:t xml:space="preserve">1°SOCIETA’ CLASSIFICATA </w:t>
      </w:r>
      <w:r w:rsidR="00A55EE8">
        <w:rPr>
          <w:rFonts w:cstheme="minorHAnsi"/>
          <w:b/>
          <w:bCs/>
          <w:color w:val="2E74B5" w:themeColor="accent1" w:themeShade="BF"/>
        </w:rPr>
        <w:t>AL CAMPIONATO REGIONALE DI CORSA CAMPETRE</w:t>
      </w:r>
    </w:p>
    <w:p w14:paraId="690FCB4B" w14:textId="02215F3C" w:rsidR="00A55EE8" w:rsidRDefault="00A55EE8" w:rsidP="00177D82">
      <w:pPr>
        <w:spacing w:after="0"/>
        <w:rPr>
          <w:rFonts w:cstheme="minorHAnsi"/>
          <w:b/>
          <w:bCs/>
          <w:color w:val="2E74B5" w:themeColor="accent1" w:themeShade="BF"/>
        </w:rPr>
      </w:pPr>
      <w:r>
        <w:rPr>
          <w:rFonts w:cstheme="minorHAnsi"/>
          <w:b/>
          <w:bCs/>
          <w:color w:val="2E74B5" w:themeColor="accent1" w:themeShade="BF"/>
        </w:rPr>
        <w:t>6°SOCIETA’ CLASSIFICATA AL CAMPIONATO ITALIANO DI CORSA CAMPESTRE (BORGARETTO TO)</w:t>
      </w:r>
    </w:p>
    <w:p w14:paraId="39D66AFD" w14:textId="60A2BB34" w:rsidR="000D5B4C" w:rsidRDefault="000D5B4C" w:rsidP="00177D82">
      <w:pPr>
        <w:spacing w:after="0"/>
        <w:rPr>
          <w:rFonts w:cstheme="minorHAnsi"/>
          <w:b/>
          <w:color w:val="2E74B5" w:themeColor="accent1" w:themeShade="BF"/>
        </w:rPr>
      </w:pPr>
      <w:r w:rsidRPr="00EF4CA1">
        <w:rPr>
          <w:rFonts w:cstheme="minorHAnsi"/>
          <w:b/>
          <w:color w:val="2E74B5" w:themeColor="accent1" w:themeShade="BF"/>
        </w:rPr>
        <w:t>CAMPIONI D’ITALIA DI CORSA CAMPESTRE A</w:t>
      </w:r>
      <w:r>
        <w:rPr>
          <w:rFonts w:cstheme="minorHAnsi"/>
          <w:b/>
          <w:color w:val="2E74B5" w:themeColor="accent1" w:themeShade="BF"/>
        </w:rPr>
        <w:t xml:space="preserve"> STAFFETTA SM65 </w:t>
      </w:r>
      <w:r w:rsidRPr="000D5B4C">
        <w:rPr>
          <w:rFonts w:cstheme="minorHAnsi"/>
          <w:b/>
          <w:color w:val="FF0000"/>
        </w:rPr>
        <w:t>MAGAGNOLI, MORONI, VERSARI,</w:t>
      </w:r>
      <w:r>
        <w:rPr>
          <w:rFonts w:cstheme="minorHAnsi"/>
          <w:b/>
          <w:color w:val="FF0000"/>
        </w:rPr>
        <w:t xml:space="preserve"> SGUBBI.</w:t>
      </w:r>
      <w:r>
        <w:rPr>
          <w:rFonts w:cstheme="minorHAnsi"/>
          <w:b/>
          <w:color w:val="2E74B5" w:themeColor="accent1" w:themeShade="BF"/>
        </w:rPr>
        <w:t xml:space="preserve">    </w:t>
      </w:r>
    </w:p>
    <w:p w14:paraId="40A3B786" w14:textId="0CDC8733" w:rsidR="00177D82" w:rsidRDefault="000D5B4C" w:rsidP="00177D82">
      <w:pPr>
        <w:spacing w:after="0"/>
        <w:rPr>
          <w:rFonts w:cstheme="minorHAnsi"/>
          <w:b/>
          <w:color w:val="FF0000"/>
        </w:rPr>
      </w:pPr>
      <w:r w:rsidRPr="00EF4CA1">
        <w:rPr>
          <w:rFonts w:cstheme="minorHAnsi"/>
          <w:b/>
          <w:color w:val="2E74B5" w:themeColor="accent1" w:themeShade="BF"/>
        </w:rPr>
        <w:t>CAMPIONI D’ITALIA DI CORSA CAMPESTRE A</w:t>
      </w:r>
      <w:r>
        <w:rPr>
          <w:rFonts w:cstheme="minorHAnsi"/>
          <w:b/>
          <w:color w:val="2E74B5" w:themeColor="accent1" w:themeShade="BF"/>
        </w:rPr>
        <w:t xml:space="preserve"> STAFFETTA SM70 </w:t>
      </w:r>
      <w:r w:rsidRPr="000D5B4C">
        <w:rPr>
          <w:rFonts w:cstheme="minorHAnsi"/>
          <w:b/>
          <w:color w:val="FF0000"/>
        </w:rPr>
        <w:t>GARDELLI,</w:t>
      </w:r>
      <w:r>
        <w:rPr>
          <w:rFonts w:cstheme="minorHAnsi"/>
          <w:b/>
          <w:color w:val="FF0000"/>
        </w:rPr>
        <w:t xml:space="preserve"> </w:t>
      </w:r>
      <w:r w:rsidRPr="000D5B4C">
        <w:rPr>
          <w:rFonts w:cstheme="minorHAnsi"/>
          <w:b/>
          <w:color w:val="FF0000"/>
        </w:rPr>
        <w:t>ACCALAI, APRUZZESE, VIROLI.</w:t>
      </w:r>
    </w:p>
    <w:p w14:paraId="5D6E2242" w14:textId="00E6745F" w:rsidR="003B2623" w:rsidRDefault="003B2623" w:rsidP="00177D82">
      <w:pPr>
        <w:spacing w:after="0"/>
        <w:rPr>
          <w:rFonts w:cstheme="minorHAnsi"/>
          <w:b/>
          <w:color w:val="0070C0"/>
        </w:rPr>
      </w:pPr>
      <w:r w:rsidRPr="003B2623">
        <w:rPr>
          <w:rFonts w:cstheme="minorHAnsi"/>
          <w:b/>
          <w:color w:val="0070C0"/>
        </w:rPr>
        <w:t>5° SOCIETA’ CLASSIFICATA AL CAMPIONATO ITALIANO DI MARATONINA (GENOVA)</w:t>
      </w:r>
    </w:p>
    <w:p w14:paraId="7C73D3E0" w14:textId="1C286008" w:rsidR="00C5411C" w:rsidRDefault="00C5411C" w:rsidP="00177D82">
      <w:pPr>
        <w:spacing w:after="0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6°SOCIETA’ CLASSIFICATA ALLA COPPA “NON STADIA”</w:t>
      </w:r>
      <w:bookmarkStart w:id="0" w:name="_GoBack"/>
      <w:bookmarkEnd w:id="0"/>
    </w:p>
    <w:p w14:paraId="53F8E57A" w14:textId="77777777" w:rsidR="00C5411C" w:rsidRPr="003B2623" w:rsidRDefault="00C5411C" w:rsidP="00177D82">
      <w:pPr>
        <w:spacing w:after="0"/>
        <w:rPr>
          <w:rFonts w:cstheme="minorHAnsi"/>
          <w:b/>
          <w:bCs/>
          <w:color w:val="0070C0"/>
        </w:rPr>
      </w:pPr>
    </w:p>
    <w:p w14:paraId="53A2776F" w14:textId="42FA9E81" w:rsidR="00177D82" w:rsidRDefault="00177D82" w:rsidP="00177D82">
      <w:pPr>
        <w:spacing w:after="0"/>
        <w:rPr>
          <w:rFonts w:cstheme="minorHAnsi"/>
          <w:color w:val="000000" w:themeColor="text1"/>
        </w:rPr>
      </w:pPr>
      <w:r w:rsidRPr="00EF4CA1">
        <w:rPr>
          <w:rFonts w:cstheme="minorHAnsi"/>
          <w:b/>
          <w:color w:val="FF0000"/>
        </w:rPr>
        <w:t>ACCALAI ADOFO</w:t>
      </w:r>
      <w:r w:rsidR="00BC75AC">
        <w:rPr>
          <w:rFonts w:cstheme="minorHAnsi"/>
          <w:b/>
          <w:color w:val="FF0000"/>
        </w:rPr>
        <w:t xml:space="preserve"> </w:t>
      </w:r>
      <w:r w:rsidR="00BC75AC" w:rsidRPr="00EF4CA1">
        <w:rPr>
          <w:rFonts w:cstheme="minorHAnsi"/>
          <w:b/>
          <w:color w:val="000000" w:themeColor="text1"/>
        </w:rPr>
        <w:t>2°</w:t>
      </w:r>
      <w:r w:rsidR="00BC75AC">
        <w:rPr>
          <w:rFonts w:cstheme="minorHAnsi"/>
          <w:color w:val="000000" w:themeColor="text1"/>
        </w:rPr>
        <w:t xml:space="preserve"> Classificato SM70</w:t>
      </w:r>
      <w:r w:rsidR="00BC75AC" w:rsidRPr="00EF4CA1">
        <w:rPr>
          <w:rFonts w:cstheme="minorHAnsi"/>
          <w:color w:val="000000" w:themeColor="text1"/>
        </w:rPr>
        <w:t xml:space="preserve"> al Campionato Regionale di Corsa Campestre</w:t>
      </w:r>
    </w:p>
    <w:p w14:paraId="4520F9C8" w14:textId="52DF0AB9" w:rsidR="00A55EE8" w:rsidRDefault="00A55EE8" w:rsidP="00177D82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3°</w:t>
      </w:r>
      <w:r>
        <w:rPr>
          <w:rFonts w:cstheme="minorHAnsi"/>
          <w:color w:val="000000" w:themeColor="text1"/>
        </w:rPr>
        <w:t xml:space="preserve"> </w:t>
      </w:r>
      <w:r w:rsidR="00402228">
        <w:rPr>
          <w:rFonts w:cstheme="minorHAnsi"/>
          <w:b/>
          <w:color w:val="000000" w:themeColor="text1"/>
        </w:rPr>
        <w:t>Classificato SM</w:t>
      </w:r>
      <w:r w:rsidRPr="007040AD">
        <w:rPr>
          <w:rFonts w:cstheme="minorHAnsi"/>
          <w:b/>
          <w:color w:val="000000" w:themeColor="text1"/>
        </w:rPr>
        <w:t>70 al Campionato Italiano</w:t>
      </w:r>
      <w:r>
        <w:rPr>
          <w:rFonts w:cstheme="minorHAnsi"/>
          <w:color w:val="000000" w:themeColor="text1"/>
        </w:rPr>
        <w:t xml:space="preserve"> di Corsa Campestre (Borgaretto TO)</w:t>
      </w:r>
    </w:p>
    <w:p w14:paraId="570E5A7D" w14:textId="7DBF71A6" w:rsidR="001F32E2" w:rsidRDefault="001F32E2" w:rsidP="00177D82">
      <w:pPr>
        <w:spacing w:after="0"/>
        <w:rPr>
          <w:rFonts w:cstheme="minorHAnsi"/>
          <w:color w:val="000000" w:themeColor="text1"/>
        </w:rPr>
      </w:pPr>
      <w:r w:rsidRPr="001F32E2">
        <w:rPr>
          <w:rFonts w:cstheme="minorHAnsi"/>
          <w:b/>
          <w:color w:val="000000" w:themeColor="text1"/>
        </w:rPr>
        <w:t>Campione Europeo SM70</w:t>
      </w:r>
      <w:r>
        <w:rPr>
          <w:rFonts w:cstheme="minorHAnsi"/>
          <w:color w:val="000000" w:themeColor="text1"/>
        </w:rPr>
        <w:t xml:space="preserve"> specialità Vertical e </w:t>
      </w:r>
      <w:r w:rsidRPr="001F32E2">
        <w:rPr>
          <w:rFonts w:cstheme="minorHAnsi"/>
          <w:b/>
          <w:color w:val="000000" w:themeColor="text1"/>
        </w:rPr>
        <w:t xml:space="preserve">argento </w:t>
      </w:r>
      <w:r>
        <w:rPr>
          <w:rFonts w:cstheme="minorHAnsi"/>
          <w:color w:val="000000" w:themeColor="text1"/>
        </w:rPr>
        <w:t>a squadre (Madeira)</w:t>
      </w:r>
    </w:p>
    <w:p w14:paraId="3477E29B" w14:textId="59C2E2AA" w:rsidR="001F32E2" w:rsidRDefault="001F32E2" w:rsidP="00177D82">
      <w:pPr>
        <w:spacing w:after="0"/>
        <w:rPr>
          <w:rFonts w:cstheme="minorHAnsi"/>
          <w:color w:val="000000" w:themeColor="text1"/>
        </w:rPr>
      </w:pPr>
      <w:r w:rsidRPr="001F32E2">
        <w:rPr>
          <w:rFonts w:cstheme="minorHAnsi"/>
          <w:b/>
          <w:color w:val="000000" w:themeColor="text1"/>
        </w:rPr>
        <w:t>2° Classificato SM70</w:t>
      </w:r>
      <w:r>
        <w:rPr>
          <w:rFonts w:cstheme="minorHAnsi"/>
          <w:color w:val="000000" w:themeColor="text1"/>
        </w:rPr>
        <w:t xml:space="preserve"> </w:t>
      </w:r>
      <w:r w:rsidRPr="001F32E2">
        <w:rPr>
          <w:rFonts w:cstheme="minorHAnsi"/>
          <w:b/>
          <w:color w:val="000000" w:themeColor="text1"/>
        </w:rPr>
        <w:t xml:space="preserve">al </w:t>
      </w:r>
      <w:r w:rsidR="00442DE9">
        <w:rPr>
          <w:rFonts w:cstheme="minorHAnsi"/>
          <w:b/>
          <w:color w:val="000000" w:themeColor="text1"/>
        </w:rPr>
        <w:t>C</w:t>
      </w:r>
      <w:r w:rsidRPr="001F32E2">
        <w:rPr>
          <w:rFonts w:cstheme="minorHAnsi"/>
          <w:b/>
          <w:color w:val="000000" w:themeColor="text1"/>
        </w:rPr>
        <w:t>ampionato Europeo</w:t>
      </w:r>
      <w:r>
        <w:rPr>
          <w:rFonts w:cstheme="minorHAnsi"/>
          <w:color w:val="000000" w:themeColor="text1"/>
        </w:rPr>
        <w:t xml:space="preserve"> e </w:t>
      </w:r>
      <w:r w:rsidRPr="001F32E2">
        <w:rPr>
          <w:rFonts w:cstheme="minorHAnsi"/>
          <w:b/>
          <w:color w:val="000000" w:themeColor="text1"/>
        </w:rPr>
        <w:t>Oro</w:t>
      </w:r>
      <w:r>
        <w:rPr>
          <w:rFonts w:cstheme="minorHAnsi"/>
          <w:color w:val="000000" w:themeColor="text1"/>
        </w:rPr>
        <w:t xml:space="preserve"> a squadre di corsa in montagna (Madeira)</w:t>
      </w:r>
    </w:p>
    <w:p w14:paraId="43C2D0F7" w14:textId="3B30ED31" w:rsidR="00442DE9" w:rsidRDefault="00442DE9" w:rsidP="00177D82">
      <w:pPr>
        <w:spacing w:after="0"/>
        <w:rPr>
          <w:rFonts w:cstheme="minorHAnsi"/>
          <w:b/>
          <w:color w:val="FF0000"/>
        </w:rPr>
      </w:pPr>
      <w:r w:rsidRPr="00442DE9">
        <w:rPr>
          <w:rFonts w:cstheme="minorHAnsi"/>
          <w:b/>
          <w:color w:val="000000" w:themeColor="text1"/>
        </w:rPr>
        <w:t>3° Classificato SM70 al Campionato Italiano</w:t>
      </w:r>
      <w:r>
        <w:rPr>
          <w:rFonts w:cstheme="minorHAnsi"/>
          <w:color w:val="000000" w:themeColor="text1"/>
        </w:rPr>
        <w:t xml:space="preserve"> di corsa in montagna (Pompegnino BS)</w:t>
      </w:r>
    </w:p>
    <w:p w14:paraId="599B918F" w14:textId="18F1D981" w:rsidR="00177D82" w:rsidRDefault="00177D82" w:rsidP="00177D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color w:val="FF0000"/>
        </w:rPr>
        <w:t>ALTINI ROSSANO</w:t>
      </w:r>
      <w:r w:rsidR="00BC75AC" w:rsidRPr="00BC75AC">
        <w:rPr>
          <w:rFonts w:cstheme="minorHAnsi"/>
          <w:b/>
          <w:color w:val="000000" w:themeColor="text1"/>
        </w:rPr>
        <w:t xml:space="preserve"> </w:t>
      </w:r>
      <w:r w:rsidR="00BC75AC" w:rsidRPr="00EF4CA1">
        <w:rPr>
          <w:rFonts w:cstheme="minorHAnsi"/>
          <w:b/>
          <w:color w:val="000000" w:themeColor="text1"/>
        </w:rPr>
        <w:t xml:space="preserve">Campione Regionale </w:t>
      </w:r>
      <w:r w:rsidR="00BC75AC">
        <w:rPr>
          <w:rFonts w:cstheme="minorHAnsi"/>
          <w:color w:val="000000" w:themeColor="text1"/>
        </w:rPr>
        <w:t>SM65</w:t>
      </w:r>
      <w:r w:rsidR="00BC75AC" w:rsidRPr="00EF4CA1">
        <w:rPr>
          <w:rFonts w:cstheme="minorHAnsi"/>
          <w:color w:val="000000" w:themeColor="text1"/>
        </w:rPr>
        <w:t xml:space="preserve"> di corsa Campestre</w:t>
      </w:r>
    </w:p>
    <w:p w14:paraId="7D05B854" w14:textId="5ACF0998" w:rsidR="00A55EE8" w:rsidRDefault="00A55EE8" w:rsidP="00177D82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3°</w:t>
      </w:r>
      <w:r>
        <w:rPr>
          <w:rFonts w:cstheme="minorHAnsi"/>
          <w:color w:val="000000" w:themeColor="text1"/>
        </w:rPr>
        <w:t xml:space="preserve"> </w:t>
      </w:r>
      <w:r w:rsidR="00402228">
        <w:rPr>
          <w:rFonts w:cstheme="minorHAnsi"/>
          <w:b/>
          <w:color w:val="000000" w:themeColor="text1"/>
        </w:rPr>
        <w:t>Classificato SM</w:t>
      </w:r>
      <w:r w:rsidRPr="007040AD">
        <w:rPr>
          <w:rFonts w:cstheme="minorHAnsi"/>
          <w:b/>
          <w:color w:val="000000" w:themeColor="text1"/>
        </w:rPr>
        <w:t>65 al Campionato Italiano</w:t>
      </w:r>
      <w:r w:rsidRPr="00A55EE8">
        <w:rPr>
          <w:rFonts w:cstheme="minorHAnsi"/>
          <w:color w:val="000000" w:themeColor="text1"/>
        </w:rPr>
        <w:t xml:space="preserve"> di Corsa Campestre (Borgaretto TO)</w:t>
      </w:r>
    </w:p>
    <w:p w14:paraId="709DB08D" w14:textId="0F9FDFB4" w:rsidR="003B2623" w:rsidRDefault="003B2623" w:rsidP="00177D82">
      <w:pPr>
        <w:spacing w:after="0"/>
        <w:rPr>
          <w:rFonts w:cstheme="minorHAnsi"/>
          <w:color w:val="000000" w:themeColor="text1"/>
        </w:rPr>
      </w:pPr>
      <w:r w:rsidRPr="003B2623">
        <w:rPr>
          <w:rFonts w:cstheme="minorHAnsi"/>
          <w:b/>
          <w:color w:val="FF0000"/>
        </w:rPr>
        <w:t>CAVALLI CLAUDIO</w:t>
      </w:r>
      <w:r w:rsidRPr="003B2623">
        <w:rPr>
          <w:rFonts w:cstheme="minorHAnsi"/>
          <w:color w:val="FF0000"/>
        </w:rPr>
        <w:t xml:space="preserve"> </w:t>
      </w:r>
      <w:r w:rsidRPr="003B2623">
        <w:rPr>
          <w:rFonts w:cstheme="minorHAnsi"/>
          <w:b/>
          <w:color w:val="000000" w:themeColor="text1"/>
        </w:rPr>
        <w:t>2° Classificato SM50 al Campionato italiano</w:t>
      </w:r>
      <w:r>
        <w:rPr>
          <w:rFonts w:cstheme="minorHAnsi"/>
          <w:color w:val="000000" w:themeColor="text1"/>
        </w:rPr>
        <w:t xml:space="preserve"> di Maratonina (GE)</w:t>
      </w:r>
    </w:p>
    <w:p w14:paraId="2B6B55BA" w14:textId="03DE57A3" w:rsidR="00BC75AC" w:rsidRDefault="00BC75AC" w:rsidP="00177D82">
      <w:pPr>
        <w:spacing w:after="0"/>
        <w:rPr>
          <w:rFonts w:cstheme="minorHAnsi"/>
          <w:color w:val="000000" w:themeColor="text1"/>
        </w:rPr>
      </w:pPr>
      <w:r w:rsidRPr="00BC75AC">
        <w:rPr>
          <w:rFonts w:cstheme="minorHAnsi"/>
          <w:b/>
          <w:color w:val="FF0000"/>
        </w:rPr>
        <w:t>BERARDI FRANCESCO</w:t>
      </w:r>
      <w:r w:rsidRPr="00BC75AC">
        <w:rPr>
          <w:rFonts w:cstheme="minorHAnsi"/>
          <w:color w:val="FF0000"/>
        </w:rPr>
        <w:t xml:space="preserve"> </w:t>
      </w:r>
      <w:r>
        <w:rPr>
          <w:rFonts w:cstheme="minorHAnsi"/>
          <w:b/>
          <w:color w:val="000000" w:themeColor="text1"/>
        </w:rPr>
        <w:t>3</w:t>
      </w:r>
      <w:r w:rsidRPr="00EF4CA1">
        <w:rPr>
          <w:rFonts w:cstheme="minorHAnsi"/>
          <w:b/>
          <w:color w:val="000000" w:themeColor="text1"/>
        </w:rPr>
        <w:t>°</w:t>
      </w:r>
      <w:r w:rsidRPr="00EF4CA1">
        <w:rPr>
          <w:rFonts w:cstheme="minorHAnsi"/>
          <w:color w:val="000000" w:themeColor="text1"/>
        </w:rPr>
        <w:t xml:space="preserve"> Classificato SM55 al Campionato Regionale di Corsa Campestre</w:t>
      </w:r>
    </w:p>
    <w:p w14:paraId="75D595F4" w14:textId="0160D827" w:rsidR="003160F0" w:rsidRDefault="003160F0" w:rsidP="00177D82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000000" w:themeColor="text1"/>
        </w:rPr>
        <w:t xml:space="preserve">Campione del mondo a squadre </w:t>
      </w:r>
      <w:r w:rsidRPr="00615312">
        <w:rPr>
          <w:rFonts w:cstheme="minorHAnsi"/>
          <w:b/>
          <w:color w:val="000000" w:themeColor="text1"/>
        </w:rPr>
        <w:t xml:space="preserve">SM55 </w:t>
      </w:r>
      <w:r>
        <w:rPr>
          <w:rFonts w:cstheme="minorHAnsi"/>
          <w:color w:val="000000" w:themeColor="text1"/>
        </w:rPr>
        <w:t>di Maratona (Bucarest)</w:t>
      </w:r>
    </w:p>
    <w:p w14:paraId="1AB4DBA7" w14:textId="40B0F33B" w:rsidR="00F75F1D" w:rsidRPr="00F75F1D" w:rsidRDefault="00F75F1D" w:rsidP="00177D82">
      <w:pPr>
        <w:spacing w:after="0"/>
        <w:rPr>
          <w:rFonts w:cstheme="minorHAnsi"/>
          <w:b/>
          <w:color w:val="FF0000"/>
        </w:rPr>
      </w:pPr>
      <w:r w:rsidRPr="00F75F1D">
        <w:rPr>
          <w:rFonts w:cstheme="minorHAnsi"/>
          <w:b/>
          <w:color w:val="FF0000"/>
        </w:rPr>
        <w:t>BOVANINI FILIPPO</w:t>
      </w:r>
      <w:r>
        <w:rPr>
          <w:rFonts w:cstheme="minorHAnsi"/>
          <w:b/>
          <w:color w:val="FF0000"/>
        </w:rPr>
        <w:t xml:space="preserve"> </w:t>
      </w:r>
      <w:r w:rsidRPr="00F75F1D">
        <w:rPr>
          <w:rFonts w:cstheme="minorHAnsi"/>
          <w:b/>
        </w:rPr>
        <w:t>1°</w:t>
      </w:r>
      <w:r>
        <w:rPr>
          <w:rFonts w:cstheme="minorHAnsi"/>
          <w:b/>
          <w:color w:val="FF0000"/>
        </w:rPr>
        <w:t xml:space="preserve"> </w:t>
      </w:r>
      <w:r w:rsidRPr="00F75F1D">
        <w:rPr>
          <w:rFonts w:cstheme="minorHAnsi"/>
        </w:rPr>
        <w:t>Classificato alla 6H di Venezia</w:t>
      </w:r>
    </w:p>
    <w:p w14:paraId="13E6D60F" w14:textId="48481AF9" w:rsidR="00177D82" w:rsidRDefault="00177D82" w:rsidP="00177D82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MOLINARI FABIO</w:t>
      </w:r>
      <w:r w:rsidR="00BC75AC">
        <w:rPr>
          <w:rFonts w:cstheme="minorHAnsi"/>
          <w:b/>
          <w:color w:val="FF0000"/>
        </w:rPr>
        <w:t xml:space="preserve"> </w:t>
      </w:r>
      <w:r w:rsidR="00BC75AC">
        <w:rPr>
          <w:rFonts w:cstheme="minorHAnsi"/>
          <w:b/>
          <w:color w:val="000000" w:themeColor="text1"/>
        </w:rPr>
        <w:t>3</w:t>
      </w:r>
      <w:r w:rsidR="00BC75AC" w:rsidRPr="00EF4CA1">
        <w:rPr>
          <w:rFonts w:cstheme="minorHAnsi"/>
          <w:b/>
          <w:color w:val="000000" w:themeColor="text1"/>
        </w:rPr>
        <w:t>°</w:t>
      </w:r>
      <w:r w:rsidR="00F43647">
        <w:rPr>
          <w:rFonts w:cstheme="minorHAnsi"/>
          <w:color w:val="000000" w:themeColor="text1"/>
        </w:rPr>
        <w:t xml:space="preserve"> Classificato SM40</w:t>
      </w:r>
      <w:r w:rsidR="00BC75AC" w:rsidRPr="00EF4CA1">
        <w:rPr>
          <w:rFonts w:cstheme="minorHAnsi"/>
          <w:color w:val="000000" w:themeColor="text1"/>
        </w:rPr>
        <w:t xml:space="preserve"> al Campionato Regionale di Corsa Campestre</w:t>
      </w:r>
    </w:p>
    <w:p w14:paraId="5F307579" w14:textId="3A5FFF85" w:rsidR="00177D82" w:rsidRDefault="00177D82" w:rsidP="00177D82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MONTERUCCIOLI FLAVIO</w:t>
      </w:r>
      <w:r w:rsidR="00BC75AC">
        <w:rPr>
          <w:rFonts w:cstheme="minorHAnsi"/>
          <w:b/>
          <w:color w:val="FF0000"/>
        </w:rPr>
        <w:t xml:space="preserve"> </w:t>
      </w:r>
      <w:r w:rsidR="00BC75AC">
        <w:rPr>
          <w:rFonts w:cstheme="minorHAnsi"/>
          <w:b/>
          <w:color w:val="000000" w:themeColor="text1"/>
        </w:rPr>
        <w:t>3</w:t>
      </w:r>
      <w:r w:rsidR="00BC75AC" w:rsidRPr="00EF4CA1">
        <w:rPr>
          <w:rFonts w:cstheme="minorHAnsi"/>
          <w:b/>
          <w:color w:val="000000" w:themeColor="text1"/>
        </w:rPr>
        <w:t>°</w:t>
      </w:r>
      <w:r w:rsidR="00F43647">
        <w:rPr>
          <w:rFonts w:cstheme="minorHAnsi"/>
          <w:color w:val="000000" w:themeColor="text1"/>
        </w:rPr>
        <w:t xml:space="preserve"> Classificato SM50</w:t>
      </w:r>
      <w:r w:rsidR="00BC75AC" w:rsidRPr="00EF4CA1">
        <w:rPr>
          <w:rFonts w:cstheme="minorHAnsi"/>
          <w:color w:val="000000" w:themeColor="text1"/>
        </w:rPr>
        <w:t xml:space="preserve"> al Campionato Regionale di Corsa Campestre</w:t>
      </w:r>
    </w:p>
    <w:p w14:paraId="4F18263D" w14:textId="31D72ACE" w:rsidR="00177D82" w:rsidRDefault="00177D82" w:rsidP="00177D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color w:val="FF0000"/>
        </w:rPr>
        <w:t>PERAZZINI FABIO</w:t>
      </w:r>
      <w:r w:rsidR="00BC75AC" w:rsidRPr="00BC75AC">
        <w:rPr>
          <w:rFonts w:cstheme="minorHAnsi"/>
          <w:b/>
          <w:color w:val="000000" w:themeColor="text1"/>
        </w:rPr>
        <w:t xml:space="preserve"> </w:t>
      </w:r>
      <w:r w:rsidR="00BC75AC" w:rsidRPr="00EF4CA1">
        <w:rPr>
          <w:rFonts w:cstheme="minorHAnsi"/>
          <w:b/>
          <w:color w:val="000000" w:themeColor="text1"/>
        </w:rPr>
        <w:t xml:space="preserve">Campione Regionale </w:t>
      </w:r>
      <w:r w:rsidR="00BC75AC">
        <w:rPr>
          <w:rFonts w:cstheme="minorHAnsi"/>
          <w:color w:val="000000" w:themeColor="text1"/>
        </w:rPr>
        <w:t>SM50</w:t>
      </w:r>
      <w:r w:rsidR="00BC75AC" w:rsidRPr="00EF4CA1">
        <w:rPr>
          <w:rFonts w:cstheme="minorHAnsi"/>
          <w:color w:val="000000" w:themeColor="text1"/>
        </w:rPr>
        <w:t xml:space="preserve"> di corsa Campestre</w:t>
      </w:r>
    </w:p>
    <w:p w14:paraId="777420A3" w14:textId="129A46F2" w:rsidR="00BC75AC" w:rsidRDefault="00F75F1D" w:rsidP="00177D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color w:val="FF0000"/>
        </w:rPr>
        <w:t>RAITI ALESSAN</w:t>
      </w:r>
      <w:r w:rsidR="00BC75AC" w:rsidRPr="00BC75AC">
        <w:rPr>
          <w:rFonts w:cstheme="minorHAnsi"/>
          <w:b/>
          <w:color w:val="FF0000"/>
        </w:rPr>
        <w:t>DRO</w:t>
      </w:r>
      <w:r w:rsidR="00BC75AC" w:rsidRPr="00BC75AC">
        <w:rPr>
          <w:rFonts w:cstheme="minorHAnsi"/>
          <w:color w:val="FF0000"/>
        </w:rPr>
        <w:t xml:space="preserve"> </w:t>
      </w:r>
      <w:r w:rsidR="00BC75AC" w:rsidRPr="00EF4CA1">
        <w:rPr>
          <w:rFonts w:cstheme="minorHAnsi"/>
          <w:b/>
          <w:color w:val="000000" w:themeColor="text1"/>
        </w:rPr>
        <w:t>2°</w:t>
      </w:r>
      <w:r w:rsidR="00F43647">
        <w:rPr>
          <w:rFonts w:cstheme="minorHAnsi"/>
          <w:color w:val="000000" w:themeColor="text1"/>
        </w:rPr>
        <w:t xml:space="preserve"> Classificato SM40</w:t>
      </w:r>
      <w:r w:rsidR="00BC75AC" w:rsidRPr="00EF4CA1">
        <w:rPr>
          <w:rFonts w:cstheme="minorHAnsi"/>
          <w:color w:val="000000" w:themeColor="text1"/>
        </w:rPr>
        <w:t xml:space="preserve"> al Campionato Regionale di Corsa Campestre</w:t>
      </w:r>
    </w:p>
    <w:p w14:paraId="125C908C" w14:textId="38E25CCB" w:rsidR="00BC75AC" w:rsidRDefault="00BC75AC" w:rsidP="00177D82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SIMONE GIUSTO </w:t>
      </w:r>
      <w:r w:rsidRPr="00EF4CA1">
        <w:rPr>
          <w:rFonts w:cstheme="minorHAnsi"/>
          <w:b/>
          <w:color w:val="000000" w:themeColor="text1"/>
        </w:rPr>
        <w:t>2°</w:t>
      </w:r>
      <w:r>
        <w:rPr>
          <w:rFonts w:cstheme="minorHAnsi"/>
          <w:color w:val="000000" w:themeColor="text1"/>
        </w:rPr>
        <w:t xml:space="preserve"> Classificato SM3</w:t>
      </w:r>
      <w:r w:rsidRPr="00EF4CA1">
        <w:rPr>
          <w:rFonts w:cstheme="minorHAnsi"/>
          <w:color w:val="000000" w:themeColor="text1"/>
        </w:rPr>
        <w:t>5 al Campionato Regionale di Corsa Campestre</w:t>
      </w:r>
    </w:p>
    <w:p w14:paraId="7E6EBA9F" w14:textId="66033DE4" w:rsidR="00177D82" w:rsidRDefault="00177D82" w:rsidP="00177D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color w:val="FF0000"/>
        </w:rPr>
        <w:t>VIROLI ARALDO</w:t>
      </w:r>
      <w:r w:rsidR="00BC75AC" w:rsidRPr="00BC75AC">
        <w:rPr>
          <w:rFonts w:cstheme="minorHAnsi"/>
          <w:b/>
          <w:color w:val="000000" w:themeColor="text1"/>
        </w:rPr>
        <w:t xml:space="preserve"> </w:t>
      </w:r>
      <w:r w:rsidR="00BC75AC" w:rsidRPr="00EF4CA1">
        <w:rPr>
          <w:rFonts w:cstheme="minorHAnsi"/>
          <w:b/>
          <w:color w:val="000000" w:themeColor="text1"/>
        </w:rPr>
        <w:t xml:space="preserve">Campione Regionale </w:t>
      </w:r>
      <w:r w:rsidR="00A55EE8">
        <w:rPr>
          <w:rFonts w:cstheme="minorHAnsi"/>
          <w:color w:val="000000" w:themeColor="text1"/>
        </w:rPr>
        <w:t>SM7</w:t>
      </w:r>
      <w:r w:rsidR="00BC75AC">
        <w:rPr>
          <w:rFonts w:cstheme="minorHAnsi"/>
          <w:color w:val="000000" w:themeColor="text1"/>
        </w:rPr>
        <w:t>5</w:t>
      </w:r>
      <w:r w:rsidR="00BC75AC" w:rsidRPr="00EF4CA1">
        <w:rPr>
          <w:rFonts w:cstheme="minorHAnsi"/>
          <w:color w:val="000000" w:themeColor="text1"/>
        </w:rPr>
        <w:t xml:space="preserve"> di corsa Campestre</w:t>
      </w:r>
    </w:p>
    <w:p w14:paraId="5584D879" w14:textId="4281FD2B" w:rsidR="00A55EE8" w:rsidRDefault="00A55EE8" w:rsidP="00177D82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Campione Italiano</w:t>
      </w:r>
      <w:r>
        <w:rPr>
          <w:rFonts w:cstheme="minorHAnsi"/>
          <w:color w:val="000000" w:themeColor="text1"/>
        </w:rPr>
        <w:t xml:space="preserve"> </w:t>
      </w:r>
      <w:r w:rsidRPr="000D246C">
        <w:rPr>
          <w:rFonts w:cstheme="minorHAnsi"/>
          <w:b/>
          <w:color w:val="000000" w:themeColor="text1"/>
        </w:rPr>
        <w:t>SM75</w:t>
      </w:r>
      <w:r>
        <w:rPr>
          <w:rFonts w:cstheme="minorHAnsi"/>
          <w:color w:val="000000" w:themeColor="text1"/>
        </w:rPr>
        <w:t xml:space="preserve"> di Corsa Campestre (Borgaretto TO)</w:t>
      </w:r>
    </w:p>
    <w:p w14:paraId="38A96B77" w14:textId="57FA8705" w:rsidR="0059364D" w:rsidRDefault="0059364D" w:rsidP="0059364D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Campione Italiano</w:t>
      </w:r>
      <w:r>
        <w:rPr>
          <w:rFonts w:cstheme="minorHAnsi"/>
          <w:color w:val="000000" w:themeColor="text1"/>
        </w:rPr>
        <w:t xml:space="preserve"> </w:t>
      </w:r>
      <w:r w:rsidRPr="000D246C">
        <w:rPr>
          <w:rFonts w:cstheme="minorHAnsi"/>
          <w:b/>
          <w:color w:val="000000" w:themeColor="text1"/>
        </w:rPr>
        <w:t>SM75</w:t>
      </w:r>
      <w:r>
        <w:rPr>
          <w:rFonts w:cstheme="minorHAnsi"/>
          <w:color w:val="000000" w:themeColor="text1"/>
        </w:rPr>
        <w:t xml:space="preserve"> 1500m Indor (AN)</w:t>
      </w:r>
    </w:p>
    <w:p w14:paraId="5F50CC63" w14:textId="12076857" w:rsidR="00F43647" w:rsidRDefault="00F43647" w:rsidP="00F43647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Campione Italiano</w:t>
      </w:r>
      <w:r>
        <w:rPr>
          <w:rFonts w:cstheme="minorHAnsi"/>
          <w:color w:val="000000" w:themeColor="text1"/>
        </w:rPr>
        <w:t xml:space="preserve"> </w:t>
      </w:r>
      <w:r w:rsidRPr="000D246C">
        <w:rPr>
          <w:rFonts w:cstheme="minorHAnsi"/>
          <w:b/>
          <w:color w:val="000000" w:themeColor="text1"/>
        </w:rPr>
        <w:t xml:space="preserve">SM75 </w:t>
      </w:r>
      <w:r>
        <w:rPr>
          <w:rFonts w:cstheme="minorHAnsi"/>
          <w:color w:val="000000" w:themeColor="text1"/>
        </w:rPr>
        <w:t>3000m Indor (AN)</w:t>
      </w:r>
    </w:p>
    <w:p w14:paraId="2E18057D" w14:textId="756D8B54" w:rsidR="005D0065" w:rsidRDefault="005D0065" w:rsidP="00F43647">
      <w:pPr>
        <w:spacing w:after="0"/>
        <w:rPr>
          <w:rFonts w:cstheme="minorHAnsi"/>
          <w:color w:val="000000" w:themeColor="text1"/>
        </w:rPr>
      </w:pPr>
      <w:r w:rsidRPr="005D0065">
        <w:rPr>
          <w:rFonts w:cstheme="minorHAnsi"/>
          <w:b/>
          <w:color w:val="000000" w:themeColor="text1"/>
        </w:rPr>
        <w:t>1° Classificato</w:t>
      </w:r>
      <w:r>
        <w:rPr>
          <w:rFonts w:cstheme="minorHAnsi"/>
          <w:color w:val="000000" w:themeColor="text1"/>
        </w:rPr>
        <w:t xml:space="preserve"> </w:t>
      </w:r>
      <w:r w:rsidRPr="000D246C">
        <w:rPr>
          <w:rFonts w:cstheme="minorHAnsi"/>
          <w:b/>
          <w:color w:val="000000" w:themeColor="text1"/>
        </w:rPr>
        <w:t>SM75</w:t>
      </w:r>
      <w:r>
        <w:rPr>
          <w:rFonts w:cstheme="minorHAnsi"/>
          <w:color w:val="000000" w:themeColor="text1"/>
        </w:rPr>
        <w:t xml:space="preserve"> al giro a tappe dell’Umbria</w:t>
      </w:r>
    </w:p>
    <w:p w14:paraId="70361F39" w14:textId="7E88BA54" w:rsidR="00DC6DA0" w:rsidRDefault="00DC6DA0" w:rsidP="00F43647">
      <w:pPr>
        <w:spacing w:after="0"/>
        <w:rPr>
          <w:rFonts w:cstheme="minorHAnsi"/>
          <w:color w:val="000000" w:themeColor="text1"/>
        </w:rPr>
      </w:pPr>
      <w:r w:rsidRPr="00DC6DA0">
        <w:rPr>
          <w:rFonts w:cstheme="minorHAnsi"/>
          <w:b/>
          <w:color w:val="000000" w:themeColor="text1"/>
        </w:rPr>
        <w:t>Campione Europeo SM75</w:t>
      </w:r>
      <w:r>
        <w:rPr>
          <w:rFonts w:cstheme="minorHAnsi"/>
          <w:color w:val="000000" w:themeColor="text1"/>
        </w:rPr>
        <w:t xml:space="preserve"> 10km (Porto Santo</w:t>
      </w:r>
      <w:r w:rsidR="00556FD3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Portogallo)</w:t>
      </w:r>
    </w:p>
    <w:p w14:paraId="53524074" w14:textId="5ACA27B6" w:rsidR="00556FD3" w:rsidRDefault="00556FD3" w:rsidP="00F43647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Campione Europeo SM75</w:t>
      </w:r>
      <w:r w:rsidR="00D9406C">
        <w:rPr>
          <w:rFonts w:cstheme="minorHAnsi"/>
          <w:color w:val="000000" w:themeColor="text1"/>
        </w:rPr>
        <w:t xml:space="preserve"> di M</w:t>
      </w:r>
      <w:r>
        <w:rPr>
          <w:rFonts w:cstheme="minorHAnsi"/>
          <w:color w:val="000000" w:themeColor="text1"/>
        </w:rPr>
        <w:t>aratonina e</w:t>
      </w:r>
      <w:r w:rsidRPr="00556FD3">
        <w:rPr>
          <w:rFonts w:cstheme="minorHAnsi"/>
          <w:b/>
          <w:color w:val="000000" w:themeColor="text1"/>
        </w:rPr>
        <w:t xml:space="preserve"> oro</w:t>
      </w:r>
      <w:r>
        <w:rPr>
          <w:rFonts w:cstheme="minorHAnsi"/>
          <w:color w:val="000000" w:themeColor="text1"/>
        </w:rPr>
        <w:t xml:space="preserve"> a squadre </w:t>
      </w:r>
      <w:r w:rsidR="00C271A0">
        <w:rPr>
          <w:rFonts w:cstheme="minorHAnsi"/>
          <w:color w:val="000000" w:themeColor="text1"/>
        </w:rPr>
        <w:t>(Porto Santo -</w:t>
      </w:r>
      <w:r w:rsidRPr="00556FD3">
        <w:rPr>
          <w:rFonts w:cstheme="minorHAnsi"/>
          <w:color w:val="000000" w:themeColor="text1"/>
        </w:rPr>
        <w:t xml:space="preserve"> Portogallo)</w:t>
      </w:r>
    </w:p>
    <w:p w14:paraId="49FBD765" w14:textId="77777777" w:rsidR="00B80F38" w:rsidRDefault="00B80F38" w:rsidP="00B80F38">
      <w:pPr>
        <w:spacing w:after="0"/>
        <w:rPr>
          <w:rFonts w:cstheme="minorHAnsi"/>
          <w:color w:val="000000" w:themeColor="text1"/>
        </w:rPr>
      </w:pPr>
      <w:r w:rsidRPr="00A55EE8">
        <w:rPr>
          <w:rFonts w:cstheme="minorHAnsi"/>
          <w:b/>
          <w:color w:val="000000" w:themeColor="text1"/>
        </w:rPr>
        <w:t>Campione Italiano</w:t>
      </w:r>
      <w:r>
        <w:rPr>
          <w:rFonts w:cstheme="minorHAnsi"/>
          <w:color w:val="000000" w:themeColor="text1"/>
        </w:rPr>
        <w:t xml:space="preserve"> </w:t>
      </w:r>
      <w:r w:rsidRPr="00D9406C">
        <w:rPr>
          <w:rFonts w:cstheme="minorHAnsi"/>
          <w:b/>
          <w:color w:val="000000" w:themeColor="text1"/>
        </w:rPr>
        <w:t>SM75</w:t>
      </w:r>
      <w:r>
        <w:rPr>
          <w:rFonts w:cstheme="minorHAnsi"/>
          <w:color w:val="000000" w:themeColor="text1"/>
        </w:rPr>
        <w:t xml:space="preserve"> 5km su strada (Orvieto TR)</w:t>
      </w:r>
    </w:p>
    <w:p w14:paraId="608B2454" w14:textId="1AD2A82C" w:rsidR="00284E2C" w:rsidRDefault="00284E2C" w:rsidP="00B80F38">
      <w:pPr>
        <w:spacing w:after="0"/>
        <w:rPr>
          <w:rFonts w:cstheme="minorHAnsi"/>
          <w:color w:val="000000" w:themeColor="text1"/>
        </w:rPr>
      </w:pPr>
      <w:r w:rsidRPr="00284E2C">
        <w:rPr>
          <w:rFonts w:cstheme="minorHAnsi"/>
          <w:b/>
          <w:color w:val="000000" w:themeColor="text1"/>
        </w:rPr>
        <w:t>CAMPIONE DEL MOND</w:t>
      </w:r>
      <w:r w:rsidRPr="000D246C">
        <w:rPr>
          <w:rFonts w:cstheme="minorHAnsi"/>
          <w:b/>
          <w:color w:val="000000" w:themeColor="text1"/>
        </w:rPr>
        <w:t xml:space="preserve">O SM75 </w:t>
      </w:r>
      <w:r>
        <w:rPr>
          <w:rFonts w:cstheme="minorHAnsi"/>
          <w:color w:val="000000" w:themeColor="text1"/>
        </w:rPr>
        <w:t>di maratonina (Goteborg)</w:t>
      </w:r>
    </w:p>
    <w:p w14:paraId="49BA0BDD" w14:textId="77777777" w:rsidR="000D246C" w:rsidRPr="000D246C" w:rsidRDefault="000D246C" w:rsidP="000D246C">
      <w:pPr>
        <w:spacing w:after="0" w:line="256" w:lineRule="auto"/>
        <w:rPr>
          <w:rFonts w:ascii="Calibri" w:eastAsia="Calibri" w:hAnsi="Calibri" w:cs="Calibri"/>
          <w:color w:val="000000" w:themeColor="text1"/>
        </w:rPr>
      </w:pPr>
      <w:r w:rsidRPr="000D246C">
        <w:rPr>
          <w:rFonts w:ascii="Calibri" w:eastAsia="Calibri" w:hAnsi="Calibri" w:cs="Calibri"/>
          <w:b/>
          <w:color w:val="000000" w:themeColor="text1"/>
        </w:rPr>
        <w:t>Campione Italiano SM75</w:t>
      </w:r>
      <w:r w:rsidRPr="000D246C">
        <w:rPr>
          <w:rFonts w:ascii="Calibri" w:eastAsia="Calibri" w:hAnsi="Calibri" w:cs="Calibri"/>
          <w:color w:val="000000" w:themeColor="text1"/>
        </w:rPr>
        <w:t xml:space="preserve"> 10km (Caserta)</w:t>
      </w:r>
    </w:p>
    <w:p w14:paraId="6B1E1CA5" w14:textId="77777777" w:rsidR="009F6AD7" w:rsidRDefault="009F6AD7" w:rsidP="00F43647">
      <w:pPr>
        <w:spacing w:after="0"/>
        <w:rPr>
          <w:rFonts w:cstheme="minorHAnsi"/>
          <w:color w:val="000000" w:themeColor="text1"/>
        </w:rPr>
      </w:pPr>
    </w:p>
    <w:p w14:paraId="7D3DE8D6" w14:textId="77777777" w:rsidR="009F6AD7" w:rsidRDefault="009F6AD7" w:rsidP="00F43647">
      <w:pPr>
        <w:spacing w:after="0"/>
        <w:rPr>
          <w:rFonts w:cstheme="minorHAnsi"/>
          <w:color w:val="000000" w:themeColor="text1"/>
        </w:rPr>
      </w:pPr>
    </w:p>
    <w:p w14:paraId="4B1A6688" w14:textId="77777777" w:rsidR="009F6AD7" w:rsidRDefault="009F6AD7" w:rsidP="00F43647">
      <w:pPr>
        <w:spacing w:after="0"/>
        <w:rPr>
          <w:rFonts w:cstheme="minorHAnsi"/>
          <w:color w:val="000000" w:themeColor="text1"/>
        </w:rPr>
      </w:pPr>
    </w:p>
    <w:p w14:paraId="336E5748" w14:textId="75B33361" w:rsidR="009F6AD7" w:rsidRDefault="009F6AD7" w:rsidP="009F6AD7">
      <w:pPr>
        <w:spacing w:after="0"/>
        <w:rPr>
          <w:rFonts w:ascii="Centaur" w:hAnsi="Centaur" w:cstheme="minorHAnsi"/>
          <w:b/>
          <w:color w:val="2E74B5" w:themeColor="accent1" w:themeShade="BF"/>
          <w:sz w:val="20"/>
          <w:szCs w:val="20"/>
        </w:rPr>
      </w:pPr>
      <w:r>
        <w:rPr>
          <w:rFonts w:ascii="Centaur" w:hAnsi="Centaur" w:cstheme="minorHAnsi"/>
          <w:b/>
          <w:color w:val="2E74B5" w:themeColor="accent1" w:themeShade="BF"/>
          <w:sz w:val="20"/>
          <w:szCs w:val="20"/>
        </w:rPr>
        <w:t>PRIMATI REGIONALI 2024</w:t>
      </w:r>
    </w:p>
    <w:p w14:paraId="06ADBD4D" w14:textId="127391F3" w:rsidR="001D40F2" w:rsidRPr="001D40F2" w:rsidRDefault="001D40F2" w:rsidP="009F6AD7">
      <w:pPr>
        <w:spacing w:after="0"/>
        <w:rPr>
          <w:rFonts w:cstheme="minorHAnsi"/>
          <w:bCs/>
          <w:color w:val="2E74B5" w:themeColor="accent1" w:themeShade="BF"/>
          <w:sz w:val="20"/>
          <w:szCs w:val="20"/>
        </w:rPr>
      </w:pPr>
      <w:r w:rsidRPr="001D40F2">
        <w:rPr>
          <w:rFonts w:cstheme="minorHAnsi"/>
          <w:b/>
          <w:color w:val="FF0000"/>
          <w:sz w:val="20"/>
          <w:szCs w:val="20"/>
        </w:rPr>
        <w:t xml:space="preserve">CAVALLI CLAUDIO SM45/50 </w:t>
      </w:r>
      <w:r w:rsidRPr="001D40F2">
        <w:rPr>
          <w:rFonts w:cstheme="minorHAnsi"/>
          <w:b/>
          <w:color w:val="000000" w:themeColor="text1"/>
          <w:sz w:val="20"/>
          <w:szCs w:val="20"/>
        </w:rPr>
        <w:t xml:space="preserve">5KM strada 16.25 </w:t>
      </w:r>
      <w:r w:rsidRPr="001D40F2">
        <w:rPr>
          <w:rFonts w:cstheme="minorHAnsi"/>
          <w:bCs/>
          <w:color w:val="000000" w:themeColor="text1"/>
          <w:sz w:val="20"/>
          <w:szCs w:val="20"/>
        </w:rPr>
        <w:t>Sant’Angelo di Gatteo 24/09/24</w:t>
      </w:r>
    </w:p>
    <w:p w14:paraId="3711BD32" w14:textId="2EC34325" w:rsidR="00757611" w:rsidRPr="001D40F2" w:rsidRDefault="00757611" w:rsidP="009F6AD7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757611">
        <w:rPr>
          <w:rFonts w:cstheme="minorHAnsi"/>
          <w:b/>
          <w:color w:val="FF0000"/>
          <w:sz w:val="20"/>
          <w:szCs w:val="20"/>
        </w:rPr>
        <w:t xml:space="preserve">MORONI UGO SM65 </w:t>
      </w:r>
      <w:r w:rsidRPr="001D40F2">
        <w:rPr>
          <w:rFonts w:cstheme="minorHAnsi"/>
          <w:b/>
          <w:color w:val="000000" w:themeColor="text1"/>
          <w:sz w:val="20"/>
          <w:szCs w:val="20"/>
        </w:rPr>
        <w:t xml:space="preserve">10KM strada 38.09 </w:t>
      </w:r>
      <w:r w:rsidRPr="001D40F2">
        <w:rPr>
          <w:rFonts w:cstheme="minorHAnsi"/>
          <w:bCs/>
          <w:color w:val="000000" w:themeColor="text1"/>
          <w:sz w:val="20"/>
          <w:szCs w:val="20"/>
        </w:rPr>
        <w:t>Cesenatico 10/03/24</w:t>
      </w:r>
    </w:p>
    <w:p w14:paraId="507CE641" w14:textId="5E7A6E73" w:rsidR="009F6AD7" w:rsidRDefault="009F6AD7" w:rsidP="009F6AD7">
      <w:pPr>
        <w:spacing w:after="0" w:line="240" w:lineRule="auto"/>
        <w:rPr>
          <w:sz w:val="20"/>
          <w:szCs w:val="20"/>
        </w:rPr>
      </w:pPr>
      <w:r w:rsidRPr="00EF4CA1">
        <w:rPr>
          <w:b/>
          <w:bCs/>
          <w:color w:val="FF0000"/>
          <w:sz w:val="20"/>
          <w:szCs w:val="20"/>
        </w:rPr>
        <w:t xml:space="preserve">VIROLI ARALDO </w:t>
      </w:r>
      <w:r w:rsidRPr="00485306">
        <w:rPr>
          <w:b/>
          <w:color w:val="FF0000"/>
          <w:sz w:val="20"/>
          <w:szCs w:val="20"/>
        </w:rPr>
        <w:t>SM75</w:t>
      </w:r>
      <w:r w:rsidRPr="00EF4CA1">
        <w:rPr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3000 mt (indoor) 11.49.58</w:t>
      </w:r>
      <w:r>
        <w:rPr>
          <w:sz w:val="20"/>
          <w:szCs w:val="20"/>
        </w:rPr>
        <w:t xml:space="preserve"> Ancona 23/02/24</w:t>
      </w:r>
    </w:p>
    <w:p w14:paraId="2E07E681" w14:textId="1A066B4E" w:rsidR="001D40F2" w:rsidRDefault="001D40F2" w:rsidP="009F6AD7">
      <w:pPr>
        <w:spacing w:after="0" w:line="240" w:lineRule="auto"/>
        <w:rPr>
          <w:sz w:val="20"/>
          <w:szCs w:val="20"/>
        </w:rPr>
      </w:pPr>
      <w:r w:rsidRPr="001D40F2">
        <w:rPr>
          <w:b/>
          <w:bCs/>
          <w:sz w:val="20"/>
          <w:szCs w:val="20"/>
        </w:rPr>
        <w:t>5KM strada 20.04</w:t>
      </w:r>
      <w:r>
        <w:rPr>
          <w:sz w:val="20"/>
          <w:szCs w:val="20"/>
        </w:rPr>
        <w:t xml:space="preserve"> Zola Predosa 28/09/24</w:t>
      </w:r>
    </w:p>
    <w:p w14:paraId="162CCFEC" w14:textId="618CD81D" w:rsidR="001D40F2" w:rsidRDefault="001D40F2" w:rsidP="009F6AD7">
      <w:pPr>
        <w:spacing w:after="0" w:line="240" w:lineRule="auto"/>
        <w:rPr>
          <w:sz w:val="20"/>
          <w:szCs w:val="20"/>
        </w:rPr>
      </w:pPr>
      <w:r w:rsidRPr="001D40F2">
        <w:rPr>
          <w:b/>
          <w:bCs/>
          <w:sz w:val="20"/>
          <w:szCs w:val="20"/>
        </w:rPr>
        <w:t>10km strada 41.31</w:t>
      </w:r>
      <w:r>
        <w:rPr>
          <w:sz w:val="20"/>
          <w:szCs w:val="20"/>
        </w:rPr>
        <w:t xml:space="preserve"> Caserta 20/10/24</w:t>
      </w:r>
    </w:p>
    <w:p w14:paraId="3BA57616" w14:textId="60E480AE" w:rsidR="001D40F2" w:rsidRPr="00EF4CA1" w:rsidRDefault="001D40F2" w:rsidP="009F6AD7">
      <w:pPr>
        <w:spacing w:after="0" w:line="240" w:lineRule="auto"/>
        <w:rPr>
          <w:sz w:val="20"/>
          <w:szCs w:val="20"/>
        </w:rPr>
      </w:pPr>
      <w:r w:rsidRPr="001D40F2">
        <w:rPr>
          <w:b/>
          <w:bCs/>
          <w:sz w:val="20"/>
          <w:szCs w:val="20"/>
        </w:rPr>
        <w:t>Maratonina 1.32.28</w:t>
      </w:r>
      <w:r>
        <w:rPr>
          <w:sz w:val="20"/>
          <w:szCs w:val="20"/>
        </w:rPr>
        <w:t xml:space="preserve"> Cesenatico 8/9/24</w:t>
      </w:r>
    </w:p>
    <w:sectPr w:rsidR="001D40F2" w:rsidRPr="00EF4CA1" w:rsidSect="00EF4CA1">
      <w:footerReference w:type="default" r:id="rId9"/>
      <w:pgSz w:w="11906" w:h="16838"/>
      <w:pgMar w:top="238" w:right="244" w:bottom="249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3E71B" w14:textId="77777777" w:rsidR="00CE11A2" w:rsidRDefault="00CE11A2" w:rsidP="007746BE">
      <w:pPr>
        <w:spacing w:after="0" w:line="240" w:lineRule="auto"/>
      </w:pPr>
      <w:r>
        <w:separator/>
      </w:r>
    </w:p>
  </w:endnote>
  <w:endnote w:type="continuationSeparator" w:id="0">
    <w:p w14:paraId="3A60C6B0" w14:textId="77777777" w:rsidR="00CE11A2" w:rsidRDefault="00CE11A2" w:rsidP="0077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F0C6DABB2774FB7AE2F48824A90E3D2"/>
      </w:placeholder>
      <w:temporary/>
      <w:showingPlcHdr/>
    </w:sdtPr>
    <w:sdtEndPr/>
    <w:sdtContent>
      <w:p w14:paraId="3584C5EE" w14:textId="77777777" w:rsidR="00E12C63" w:rsidRDefault="00E12C63">
        <w:pPr>
          <w:pStyle w:val="Pidipagina"/>
        </w:pPr>
        <w:r>
          <w:t>[Digitare il testo]</w:t>
        </w:r>
      </w:p>
    </w:sdtContent>
  </w:sdt>
  <w:p w14:paraId="551769CC" w14:textId="77777777" w:rsidR="00427F16" w:rsidRDefault="00427F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A4B4" w14:textId="77777777" w:rsidR="00CE11A2" w:rsidRDefault="00CE11A2" w:rsidP="007746BE">
      <w:pPr>
        <w:spacing w:after="0" w:line="240" w:lineRule="auto"/>
      </w:pPr>
      <w:r>
        <w:separator/>
      </w:r>
    </w:p>
  </w:footnote>
  <w:footnote w:type="continuationSeparator" w:id="0">
    <w:p w14:paraId="2B0248EE" w14:textId="77777777" w:rsidR="00CE11A2" w:rsidRDefault="00CE11A2" w:rsidP="0077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EF2"/>
    <w:multiLevelType w:val="hybridMultilevel"/>
    <w:tmpl w:val="F5BE2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07"/>
    <w:rsid w:val="00005EE5"/>
    <w:rsid w:val="000131E7"/>
    <w:rsid w:val="000233B8"/>
    <w:rsid w:val="00025AD8"/>
    <w:rsid w:val="000330E0"/>
    <w:rsid w:val="00035EEF"/>
    <w:rsid w:val="00047910"/>
    <w:rsid w:val="0008195F"/>
    <w:rsid w:val="00086745"/>
    <w:rsid w:val="000A5026"/>
    <w:rsid w:val="000A6CF9"/>
    <w:rsid w:val="000B1BCA"/>
    <w:rsid w:val="000D246C"/>
    <w:rsid w:val="000D5B4C"/>
    <w:rsid w:val="000F1D2F"/>
    <w:rsid w:val="00115A2A"/>
    <w:rsid w:val="00122438"/>
    <w:rsid w:val="001243CE"/>
    <w:rsid w:val="00176185"/>
    <w:rsid w:val="00177D82"/>
    <w:rsid w:val="00184E25"/>
    <w:rsid w:val="00192C9B"/>
    <w:rsid w:val="001A308B"/>
    <w:rsid w:val="001D0FAE"/>
    <w:rsid w:val="001D40F2"/>
    <w:rsid w:val="001F32E2"/>
    <w:rsid w:val="00206F5D"/>
    <w:rsid w:val="00220B72"/>
    <w:rsid w:val="00231621"/>
    <w:rsid w:val="002421C1"/>
    <w:rsid w:val="0028494D"/>
    <w:rsid w:val="00284E2C"/>
    <w:rsid w:val="002A30D0"/>
    <w:rsid w:val="002C53D2"/>
    <w:rsid w:val="002D2539"/>
    <w:rsid w:val="002D295E"/>
    <w:rsid w:val="002E33A6"/>
    <w:rsid w:val="002F045D"/>
    <w:rsid w:val="00313947"/>
    <w:rsid w:val="003160F0"/>
    <w:rsid w:val="00341A76"/>
    <w:rsid w:val="003A0BA5"/>
    <w:rsid w:val="003B2623"/>
    <w:rsid w:val="003D418D"/>
    <w:rsid w:val="003F2D6A"/>
    <w:rsid w:val="00400A22"/>
    <w:rsid w:val="00402228"/>
    <w:rsid w:val="004201E2"/>
    <w:rsid w:val="00424108"/>
    <w:rsid w:val="00427F16"/>
    <w:rsid w:val="00431579"/>
    <w:rsid w:val="00442DE9"/>
    <w:rsid w:val="00467A2D"/>
    <w:rsid w:val="00472918"/>
    <w:rsid w:val="00485306"/>
    <w:rsid w:val="00486E0B"/>
    <w:rsid w:val="004A2603"/>
    <w:rsid w:val="004A264B"/>
    <w:rsid w:val="004A28ED"/>
    <w:rsid w:val="004B7195"/>
    <w:rsid w:val="004F64B8"/>
    <w:rsid w:val="00512149"/>
    <w:rsid w:val="00556FD3"/>
    <w:rsid w:val="00564676"/>
    <w:rsid w:val="0059364D"/>
    <w:rsid w:val="005C498E"/>
    <w:rsid w:val="005D0065"/>
    <w:rsid w:val="005E00C8"/>
    <w:rsid w:val="0060238F"/>
    <w:rsid w:val="00615312"/>
    <w:rsid w:val="006552E5"/>
    <w:rsid w:val="00663497"/>
    <w:rsid w:val="00673399"/>
    <w:rsid w:val="00675377"/>
    <w:rsid w:val="00697808"/>
    <w:rsid w:val="006A3739"/>
    <w:rsid w:val="006E10E6"/>
    <w:rsid w:val="006F3B87"/>
    <w:rsid w:val="0070079E"/>
    <w:rsid w:val="007040AD"/>
    <w:rsid w:val="007218D6"/>
    <w:rsid w:val="00722902"/>
    <w:rsid w:val="0073223E"/>
    <w:rsid w:val="007332D4"/>
    <w:rsid w:val="007355EB"/>
    <w:rsid w:val="007454E2"/>
    <w:rsid w:val="00747BF6"/>
    <w:rsid w:val="00757611"/>
    <w:rsid w:val="007622F9"/>
    <w:rsid w:val="00770F1A"/>
    <w:rsid w:val="007744B7"/>
    <w:rsid w:val="007746BE"/>
    <w:rsid w:val="00777CDC"/>
    <w:rsid w:val="007C7745"/>
    <w:rsid w:val="007D66D9"/>
    <w:rsid w:val="007F4FB7"/>
    <w:rsid w:val="008024C1"/>
    <w:rsid w:val="00821A55"/>
    <w:rsid w:val="0082335F"/>
    <w:rsid w:val="0083296F"/>
    <w:rsid w:val="00864752"/>
    <w:rsid w:val="00866E09"/>
    <w:rsid w:val="00885351"/>
    <w:rsid w:val="00892BC2"/>
    <w:rsid w:val="00895888"/>
    <w:rsid w:val="008A3A82"/>
    <w:rsid w:val="008A50FD"/>
    <w:rsid w:val="008C69BE"/>
    <w:rsid w:val="00903D1A"/>
    <w:rsid w:val="009258FF"/>
    <w:rsid w:val="00955F7B"/>
    <w:rsid w:val="009616F9"/>
    <w:rsid w:val="009A38DB"/>
    <w:rsid w:val="009B1B6C"/>
    <w:rsid w:val="009E5B59"/>
    <w:rsid w:val="009F3950"/>
    <w:rsid w:val="009F6AD7"/>
    <w:rsid w:val="00A03E07"/>
    <w:rsid w:val="00A17FBD"/>
    <w:rsid w:val="00A20592"/>
    <w:rsid w:val="00A31C06"/>
    <w:rsid w:val="00A42B13"/>
    <w:rsid w:val="00A436B4"/>
    <w:rsid w:val="00A43BDD"/>
    <w:rsid w:val="00A47DB2"/>
    <w:rsid w:val="00A55EE8"/>
    <w:rsid w:val="00A71717"/>
    <w:rsid w:val="00A74F92"/>
    <w:rsid w:val="00A97656"/>
    <w:rsid w:val="00B04F78"/>
    <w:rsid w:val="00B060B8"/>
    <w:rsid w:val="00B2051B"/>
    <w:rsid w:val="00B207CF"/>
    <w:rsid w:val="00B3158B"/>
    <w:rsid w:val="00B3649F"/>
    <w:rsid w:val="00B465B6"/>
    <w:rsid w:val="00B80F38"/>
    <w:rsid w:val="00B842E9"/>
    <w:rsid w:val="00B927CD"/>
    <w:rsid w:val="00BA2733"/>
    <w:rsid w:val="00BC41F8"/>
    <w:rsid w:val="00BC741B"/>
    <w:rsid w:val="00BC75AC"/>
    <w:rsid w:val="00BF462A"/>
    <w:rsid w:val="00C2139C"/>
    <w:rsid w:val="00C22D67"/>
    <w:rsid w:val="00C271A0"/>
    <w:rsid w:val="00C3273B"/>
    <w:rsid w:val="00C5411C"/>
    <w:rsid w:val="00C606F0"/>
    <w:rsid w:val="00C646FB"/>
    <w:rsid w:val="00C665E5"/>
    <w:rsid w:val="00C6778E"/>
    <w:rsid w:val="00C678ED"/>
    <w:rsid w:val="00C8119B"/>
    <w:rsid w:val="00C95A83"/>
    <w:rsid w:val="00CA2565"/>
    <w:rsid w:val="00CA65BE"/>
    <w:rsid w:val="00CB01AB"/>
    <w:rsid w:val="00CC6E55"/>
    <w:rsid w:val="00CD6BD5"/>
    <w:rsid w:val="00CE11A2"/>
    <w:rsid w:val="00CF14B2"/>
    <w:rsid w:val="00D038C7"/>
    <w:rsid w:val="00D260FF"/>
    <w:rsid w:val="00D35A18"/>
    <w:rsid w:val="00D372F3"/>
    <w:rsid w:val="00D55658"/>
    <w:rsid w:val="00D573B0"/>
    <w:rsid w:val="00D61F26"/>
    <w:rsid w:val="00D66415"/>
    <w:rsid w:val="00D9406C"/>
    <w:rsid w:val="00DA0B1D"/>
    <w:rsid w:val="00DA6CE7"/>
    <w:rsid w:val="00DB480A"/>
    <w:rsid w:val="00DC6DA0"/>
    <w:rsid w:val="00DE0F8C"/>
    <w:rsid w:val="00DE172F"/>
    <w:rsid w:val="00DE24E7"/>
    <w:rsid w:val="00DF35BB"/>
    <w:rsid w:val="00E12C63"/>
    <w:rsid w:val="00E14C93"/>
    <w:rsid w:val="00E60B33"/>
    <w:rsid w:val="00E67787"/>
    <w:rsid w:val="00E81EFF"/>
    <w:rsid w:val="00E902AC"/>
    <w:rsid w:val="00E92A63"/>
    <w:rsid w:val="00E97979"/>
    <w:rsid w:val="00EE2D98"/>
    <w:rsid w:val="00EF2331"/>
    <w:rsid w:val="00EF4CA1"/>
    <w:rsid w:val="00F16BC6"/>
    <w:rsid w:val="00F26346"/>
    <w:rsid w:val="00F3009E"/>
    <w:rsid w:val="00F352B7"/>
    <w:rsid w:val="00F364E2"/>
    <w:rsid w:val="00F3685E"/>
    <w:rsid w:val="00F43647"/>
    <w:rsid w:val="00F629BA"/>
    <w:rsid w:val="00F75F1D"/>
    <w:rsid w:val="00F868AA"/>
    <w:rsid w:val="00FA1719"/>
    <w:rsid w:val="00FA57FE"/>
    <w:rsid w:val="00FB1099"/>
    <w:rsid w:val="00FC0100"/>
    <w:rsid w:val="00FC0153"/>
    <w:rsid w:val="00FC4BC9"/>
    <w:rsid w:val="00FE5C38"/>
    <w:rsid w:val="00FF06F5"/>
    <w:rsid w:val="00FF145B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EA39C8"/>
  <w15:chartTrackingRefBased/>
  <w15:docId w15:val="{B35CC354-7AD6-49E6-9912-15DE6E3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4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6BE"/>
  </w:style>
  <w:style w:type="paragraph" w:styleId="Pidipagina">
    <w:name w:val="footer"/>
    <w:basedOn w:val="Normale"/>
    <w:link w:val="PidipaginaCarattere"/>
    <w:uiPriority w:val="99"/>
    <w:unhideWhenUsed/>
    <w:rsid w:val="00774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6BE"/>
  </w:style>
  <w:style w:type="table" w:styleId="Grigliatabella">
    <w:name w:val="Table Grid"/>
    <w:basedOn w:val="Tabellanormale"/>
    <w:uiPriority w:val="39"/>
    <w:rsid w:val="0012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0C6DABB2774FB7AE2F48824A90E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A6395-7E88-4950-BBA4-A4A0946D6425}"/>
      </w:docPartPr>
      <w:docPartBody>
        <w:p w:rsidR="001F1469" w:rsidRDefault="002A4B0C" w:rsidP="002A4B0C">
          <w:pPr>
            <w:pStyle w:val="EF0C6DABB2774FB7AE2F48824A90E3D2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0C"/>
    <w:rsid w:val="000360EF"/>
    <w:rsid w:val="001F1469"/>
    <w:rsid w:val="00223CEE"/>
    <w:rsid w:val="002A4B0C"/>
    <w:rsid w:val="003509B9"/>
    <w:rsid w:val="003A6DE1"/>
    <w:rsid w:val="003F1533"/>
    <w:rsid w:val="00424D65"/>
    <w:rsid w:val="004D12FC"/>
    <w:rsid w:val="0058639E"/>
    <w:rsid w:val="005E09B3"/>
    <w:rsid w:val="006D4A07"/>
    <w:rsid w:val="00821AA9"/>
    <w:rsid w:val="008D5C26"/>
    <w:rsid w:val="00977075"/>
    <w:rsid w:val="00A522E1"/>
    <w:rsid w:val="00B24EE3"/>
    <w:rsid w:val="00BB02E6"/>
    <w:rsid w:val="00BC741B"/>
    <w:rsid w:val="00C85693"/>
    <w:rsid w:val="00DC25F0"/>
    <w:rsid w:val="00DC39B3"/>
    <w:rsid w:val="00DD6846"/>
    <w:rsid w:val="00EC1420"/>
    <w:rsid w:val="00F868AA"/>
    <w:rsid w:val="00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F0C6DABB2774FB7AE2F48824A90E3D2">
    <w:name w:val="EF0C6DABB2774FB7AE2F48824A90E3D2"/>
    <w:rsid w:val="002A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223B-F5DE-444B-9E49-8008261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Account Microsoft</cp:lastModifiedBy>
  <cp:revision>34</cp:revision>
  <dcterms:created xsi:type="dcterms:W3CDTF">2023-12-06T20:38:00Z</dcterms:created>
  <dcterms:modified xsi:type="dcterms:W3CDTF">2024-12-14T16:43:00Z</dcterms:modified>
</cp:coreProperties>
</file>